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13763759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2D06F8" w:rsidP="0054730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61B87">
        <w:rPr>
          <w:sz w:val="28"/>
          <w:szCs w:val="28"/>
        </w:rPr>
        <w:t>6</w:t>
      </w:r>
      <w:r w:rsidR="00547301">
        <w:rPr>
          <w:sz w:val="28"/>
          <w:szCs w:val="28"/>
        </w:rPr>
        <w:t xml:space="preserve"> </w:t>
      </w:r>
      <w:r w:rsidR="00BA6FE9">
        <w:rPr>
          <w:sz w:val="28"/>
          <w:szCs w:val="28"/>
        </w:rPr>
        <w:t>апреля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 w:rsidR="00361B87">
        <w:rPr>
          <w:sz w:val="28"/>
          <w:szCs w:val="28"/>
        </w:rPr>
        <w:t>8-1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</w:t>
      </w:r>
      <w:r w:rsidR="00BA6FE9">
        <w:rPr>
          <w:sz w:val="28"/>
          <w:szCs w:val="28"/>
        </w:rPr>
        <w:t xml:space="preserve">от </w:t>
      </w:r>
      <w:r w:rsidR="00361B87">
        <w:rPr>
          <w:sz w:val="28"/>
          <w:szCs w:val="28"/>
        </w:rPr>
        <w:t>26</w:t>
      </w:r>
      <w:r w:rsidR="00BA6FE9">
        <w:rPr>
          <w:sz w:val="28"/>
          <w:szCs w:val="28"/>
        </w:rPr>
        <w:t>.0</w:t>
      </w:r>
      <w:r w:rsidR="00F73ED1">
        <w:rPr>
          <w:sz w:val="28"/>
          <w:szCs w:val="28"/>
        </w:rPr>
        <w:t>4</w:t>
      </w:r>
      <w:r w:rsidR="00BA6FE9">
        <w:rPr>
          <w:sz w:val="28"/>
          <w:szCs w:val="28"/>
        </w:rPr>
        <w:t xml:space="preserve">.2022 </w:t>
      </w:r>
      <w:r w:rsidR="00F73ED1">
        <w:rPr>
          <w:sz w:val="28"/>
          <w:szCs w:val="28"/>
        </w:rPr>
        <w:t>Мирового судьи судебного участка №124 в Сухобузимском районе Красноярского края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361B87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Достовалова Александра Александровича 20.06.1961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 w:rsidR="00F73ED1">
        <w:rPr>
          <w:sz w:val="28"/>
          <w:szCs w:val="28"/>
        </w:rPr>
        <w:t>20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 w:rsidR="00F73ED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181788">
        <w:rPr>
          <w:sz w:val="28"/>
          <w:szCs w:val="28"/>
        </w:rPr>
        <w:t xml:space="preserve"> </w:t>
      </w:r>
      <w:r w:rsidR="00BA6FE9">
        <w:rPr>
          <w:sz w:val="28"/>
          <w:szCs w:val="28"/>
        </w:rPr>
        <w:t>апреля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18178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Евгении Анатольевне – ведущему специалисту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1671AF"/>
    <w:rsid w:val="00181788"/>
    <w:rsid w:val="001A4216"/>
    <w:rsid w:val="00234960"/>
    <w:rsid w:val="002500D8"/>
    <w:rsid w:val="002D06F8"/>
    <w:rsid w:val="002E646F"/>
    <w:rsid w:val="00361B87"/>
    <w:rsid w:val="00380232"/>
    <w:rsid w:val="00386112"/>
    <w:rsid w:val="003867C2"/>
    <w:rsid w:val="004A502E"/>
    <w:rsid w:val="00540717"/>
    <w:rsid w:val="00547301"/>
    <w:rsid w:val="00562B9A"/>
    <w:rsid w:val="00616BC4"/>
    <w:rsid w:val="006D1D28"/>
    <w:rsid w:val="009077E3"/>
    <w:rsid w:val="009C5C8E"/>
    <w:rsid w:val="00A80537"/>
    <w:rsid w:val="00AA528D"/>
    <w:rsid w:val="00B1366B"/>
    <w:rsid w:val="00B3309B"/>
    <w:rsid w:val="00BA6FE9"/>
    <w:rsid w:val="00BA7178"/>
    <w:rsid w:val="00C4280F"/>
    <w:rsid w:val="00C428D0"/>
    <w:rsid w:val="00C55262"/>
    <w:rsid w:val="00CC130A"/>
    <w:rsid w:val="00D452F1"/>
    <w:rsid w:val="00D92155"/>
    <w:rsid w:val="00DD74EC"/>
    <w:rsid w:val="00DF2C07"/>
    <w:rsid w:val="00E65286"/>
    <w:rsid w:val="00F35A91"/>
    <w:rsid w:val="00F43590"/>
    <w:rsid w:val="00F7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2022-05-11T01:40:00Z</cp:lastPrinted>
  <dcterms:created xsi:type="dcterms:W3CDTF">2019-12-18T06:08:00Z</dcterms:created>
  <dcterms:modified xsi:type="dcterms:W3CDTF">2022-05-11T01:43:00Z</dcterms:modified>
</cp:coreProperties>
</file>