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376D28" w:rsidRDefault="00A2384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5415162" r:id="rId6"/>
        </w:objec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КРАСНОЯРСКИЙ  КРАЙ  СУХОБУЗИМСКИЙ  РАЙОН</w: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АДМИНИСТРАЦИЯ ШИЛИНСКОГО СЕЛЬСОВЕТА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ПОСТАНОВЛЕНИЕ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A80F64" w:rsidP="00D57882">
      <w:pPr>
        <w:rPr>
          <w:sz w:val="25"/>
          <w:szCs w:val="25"/>
        </w:rPr>
      </w:pPr>
      <w:r>
        <w:rPr>
          <w:sz w:val="25"/>
          <w:szCs w:val="25"/>
        </w:rPr>
        <w:t>10</w:t>
      </w:r>
      <w:r w:rsidR="00A24895" w:rsidRPr="00376D28">
        <w:rPr>
          <w:sz w:val="25"/>
          <w:szCs w:val="25"/>
        </w:rPr>
        <w:t xml:space="preserve"> </w:t>
      </w:r>
      <w:r>
        <w:rPr>
          <w:sz w:val="25"/>
          <w:szCs w:val="25"/>
        </w:rPr>
        <w:t>декабря</w:t>
      </w:r>
      <w:r w:rsidR="00A24895" w:rsidRPr="00376D28">
        <w:rPr>
          <w:sz w:val="25"/>
          <w:szCs w:val="25"/>
        </w:rPr>
        <w:t xml:space="preserve"> </w:t>
      </w:r>
      <w:r w:rsidR="00296023" w:rsidRPr="00376D28">
        <w:rPr>
          <w:sz w:val="25"/>
          <w:szCs w:val="25"/>
        </w:rPr>
        <w:t>20</w:t>
      </w:r>
      <w:r w:rsidR="00A24895" w:rsidRPr="00376D28">
        <w:rPr>
          <w:sz w:val="25"/>
          <w:szCs w:val="25"/>
        </w:rPr>
        <w:t>2</w:t>
      </w:r>
      <w:r w:rsidR="00E17EA7" w:rsidRPr="00376D28">
        <w:rPr>
          <w:sz w:val="25"/>
          <w:szCs w:val="25"/>
        </w:rPr>
        <w:t xml:space="preserve">4       </w:t>
      </w:r>
      <w:r w:rsidR="00D57882" w:rsidRPr="00376D28">
        <w:rPr>
          <w:sz w:val="25"/>
          <w:szCs w:val="25"/>
        </w:rPr>
        <w:tab/>
      </w:r>
      <w:bookmarkStart w:id="0" w:name="_GoBack"/>
      <w:bookmarkEnd w:id="0"/>
      <w:r w:rsidR="00D57882" w:rsidRPr="00376D28">
        <w:rPr>
          <w:sz w:val="25"/>
          <w:szCs w:val="25"/>
        </w:rPr>
        <w:tab/>
      </w:r>
      <w:r w:rsidR="00376D28">
        <w:rPr>
          <w:sz w:val="25"/>
          <w:szCs w:val="25"/>
        </w:rPr>
        <w:t xml:space="preserve">    </w:t>
      </w:r>
      <w:r w:rsidR="00D57882" w:rsidRPr="00376D28">
        <w:rPr>
          <w:sz w:val="25"/>
          <w:szCs w:val="25"/>
        </w:rPr>
        <w:t xml:space="preserve">         с.</w:t>
      </w:r>
      <w:r w:rsidR="00890C0C" w:rsidRPr="00376D28">
        <w:rPr>
          <w:sz w:val="25"/>
          <w:szCs w:val="25"/>
        </w:rPr>
        <w:t xml:space="preserve"> </w:t>
      </w:r>
      <w:r w:rsidR="00D57882" w:rsidRPr="00376D28">
        <w:rPr>
          <w:sz w:val="25"/>
          <w:szCs w:val="25"/>
        </w:rPr>
        <w:t>Шила</w:t>
      </w:r>
      <w:r w:rsidR="00D57882" w:rsidRPr="00376D28">
        <w:rPr>
          <w:sz w:val="25"/>
          <w:szCs w:val="25"/>
        </w:rPr>
        <w:tab/>
        <w:t xml:space="preserve">   </w:t>
      </w:r>
      <w:r w:rsidR="00EB3785" w:rsidRPr="00376D28">
        <w:rPr>
          <w:sz w:val="25"/>
          <w:szCs w:val="25"/>
        </w:rPr>
        <w:t xml:space="preserve">                       </w:t>
      </w:r>
      <w:r w:rsidR="00D55FAF" w:rsidRPr="00376D28">
        <w:rPr>
          <w:sz w:val="25"/>
          <w:szCs w:val="25"/>
        </w:rPr>
        <w:t xml:space="preserve">          </w:t>
      </w:r>
      <w:r w:rsidR="00D57882" w:rsidRPr="00376D28">
        <w:rPr>
          <w:sz w:val="25"/>
          <w:szCs w:val="25"/>
        </w:rPr>
        <w:t xml:space="preserve">   №</w:t>
      </w:r>
      <w:r w:rsidR="00EB378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1</w:t>
      </w:r>
      <w:r w:rsidR="00D56B25">
        <w:rPr>
          <w:sz w:val="25"/>
          <w:szCs w:val="25"/>
        </w:rPr>
        <w:t>30</w:t>
      </w:r>
      <w:r w:rsidR="00D9599E" w:rsidRPr="00376D28">
        <w:rPr>
          <w:sz w:val="25"/>
          <w:szCs w:val="25"/>
        </w:rPr>
        <w:t>-п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E43FB9" w:rsidRPr="00376D28" w:rsidRDefault="00E43FB9" w:rsidP="00E43FB9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>О присвоении адреса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D57882" w:rsidRPr="00376D28" w:rsidRDefault="00D57882" w:rsidP="00D5788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               Руководствуясь Федеральным Законом № 131-ФЗ от 06.10.2003г.</w:t>
      </w:r>
      <w:r w:rsidR="00D9599E" w:rsidRPr="00376D28">
        <w:rPr>
          <w:sz w:val="25"/>
          <w:szCs w:val="25"/>
        </w:rPr>
        <w:t xml:space="preserve"> «</w:t>
      </w:r>
      <w:r w:rsidRPr="00376D28">
        <w:rPr>
          <w:sz w:val="25"/>
          <w:szCs w:val="25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376D28">
        <w:rPr>
          <w:sz w:val="25"/>
          <w:szCs w:val="25"/>
        </w:rPr>
        <w:t xml:space="preserve"> </w:t>
      </w:r>
      <w:r w:rsidRPr="00376D28">
        <w:rPr>
          <w:sz w:val="25"/>
          <w:szCs w:val="25"/>
        </w:rPr>
        <w:t>ПОСТАНОВЛЯЮ: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B347FF" w:rsidRPr="00376D28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Присвоить адрес </w:t>
      </w:r>
      <w:r w:rsidR="007B6760">
        <w:rPr>
          <w:sz w:val="25"/>
          <w:szCs w:val="25"/>
        </w:rPr>
        <w:t>помещениям</w:t>
      </w:r>
      <w:r w:rsidR="00204BF8" w:rsidRPr="00376D28">
        <w:rPr>
          <w:sz w:val="25"/>
          <w:szCs w:val="25"/>
        </w:rPr>
        <w:t>:</w:t>
      </w:r>
      <w:r w:rsidRPr="00376D28">
        <w:rPr>
          <w:sz w:val="25"/>
          <w:szCs w:val="25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60"/>
        <w:gridCol w:w="4678"/>
        <w:gridCol w:w="1701"/>
        <w:gridCol w:w="2268"/>
      </w:tblGrid>
      <w:tr w:rsidR="00A220CE" w:rsidRPr="00376D28" w:rsidTr="00D56B25">
        <w:trPr>
          <w:trHeight w:val="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D56B25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Номер объекта</w:t>
            </w:r>
            <w:r w:rsidR="00373AB5" w:rsidRPr="00376D28">
              <w:rPr>
                <w:b/>
                <w:sz w:val="25"/>
                <w:szCs w:val="25"/>
              </w:rPr>
              <w:t xml:space="preserve"> (</w:t>
            </w:r>
            <w:r w:rsidR="00D56B25">
              <w:rPr>
                <w:b/>
                <w:sz w:val="25"/>
                <w:szCs w:val="25"/>
              </w:rPr>
              <w:t>помещение</w:t>
            </w:r>
            <w:r w:rsidR="00373AB5" w:rsidRPr="00376D28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376D28" w:rsidTr="00D56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5</w:t>
            </w:r>
          </w:p>
        </w:tc>
      </w:tr>
      <w:tr w:rsidR="00A220CE" w:rsidRPr="00376D28" w:rsidTr="007B676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i/>
                <w:sz w:val="25"/>
                <w:szCs w:val="25"/>
              </w:rPr>
              <w:t>В муниципальном  делении:</w:t>
            </w:r>
          </w:p>
        </w:tc>
      </w:tr>
      <w:tr w:rsidR="00DE5702" w:rsidRPr="00376D28" w:rsidTr="00D56B25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7F68F4"/>
          <w:p w:rsidR="00DE5702" w:rsidRPr="007B6760" w:rsidRDefault="00D56B25" w:rsidP="007F68F4">
            <w:pPr>
              <w:jc w:val="center"/>
            </w:pPr>
            <w:r>
              <w:t>Помещение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D56B25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 w:rsidR="00D56B25"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 w:rsidR="00D56B25">
              <w:rPr>
                <w:sz w:val="25"/>
                <w:szCs w:val="25"/>
              </w:rPr>
              <w:t>Солнечная</w:t>
            </w:r>
            <w:r w:rsidRPr="00376D28">
              <w:rPr>
                <w:sz w:val="25"/>
                <w:szCs w:val="25"/>
              </w:rPr>
              <w:t xml:space="preserve">, дом </w:t>
            </w:r>
            <w:r w:rsidR="00D56B25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  <w:r w:rsidR="00D56B25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56B25">
            <w:pPr>
              <w:jc w:val="center"/>
            </w:pPr>
            <w:r>
              <w:t>24:35:</w:t>
            </w:r>
            <w:r w:rsidR="00D56B25">
              <w:t>0490101</w:t>
            </w:r>
            <w:r>
              <w:t>:</w:t>
            </w:r>
            <w:r w:rsidR="00D56B25">
              <w:t>291</w:t>
            </w:r>
          </w:p>
        </w:tc>
      </w:tr>
      <w:tr w:rsidR="00A80F64" w:rsidRPr="00376D28" w:rsidTr="00D56B25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64" w:rsidRPr="00376D28" w:rsidRDefault="00A80F6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64" w:rsidRPr="007B6760" w:rsidRDefault="00A80F64" w:rsidP="006840D7"/>
          <w:p w:rsidR="00A80F64" w:rsidRPr="007B6760" w:rsidRDefault="00D56B25" w:rsidP="006840D7">
            <w:pPr>
              <w:jc w:val="center"/>
            </w:pPr>
            <w:r>
              <w:t>Помещение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64" w:rsidRPr="00376D28" w:rsidRDefault="00A80F64" w:rsidP="00D56B25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 w:rsidR="00D56B25"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 w:rsidR="00D56B25"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 w:rsidR="00D56B25">
              <w:rPr>
                <w:sz w:val="25"/>
                <w:szCs w:val="25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64" w:rsidRPr="00376D28" w:rsidRDefault="00A80F64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64" w:rsidRPr="00376D28" w:rsidRDefault="00D56B25" w:rsidP="00DE5702">
            <w:pPr>
              <w:jc w:val="center"/>
            </w:pPr>
            <w:r>
              <w:t>24:35:0490106:122</w:t>
            </w:r>
          </w:p>
        </w:tc>
      </w:tr>
    </w:tbl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>2. Постановление вступает в силу со дня подписания.</w:t>
      </w:r>
    </w:p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 xml:space="preserve">3. </w:t>
      </w:r>
      <w:proofErr w:type="gramStart"/>
      <w:r w:rsidRPr="00376D28">
        <w:rPr>
          <w:sz w:val="25"/>
          <w:szCs w:val="25"/>
        </w:rPr>
        <w:t>Контроль за</w:t>
      </w:r>
      <w:proofErr w:type="gramEnd"/>
      <w:r w:rsidRPr="00376D28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376D28" w:rsidRDefault="00204BF8" w:rsidP="00204BF8">
      <w:pPr>
        <w:jc w:val="both"/>
        <w:rPr>
          <w:sz w:val="25"/>
          <w:szCs w:val="25"/>
        </w:rPr>
      </w:pPr>
    </w:p>
    <w:p w:rsidR="00A23842" w:rsidRPr="00376D28" w:rsidRDefault="00A23842" w:rsidP="00A23842">
      <w:pPr>
        <w:jc w:val="both"/>
        <w:rPr>
          <w:sz w:val="25"/>
          <w:szCs w:val="25"/>
        </w:rPr>
      </w:pPr>
    </w:p>
    <w:p w:rsidR="00C778DD" w:rsidRPr="00376D28" w:rsidRDefault="00204BF8" w:rsidP="00A2384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Глава Шилинского сельсовета                                                               </w:t>
      </w:r>
      <w:proofErr w:type="spellStart"/>
      <w:r w:rsidRPr="00376D28">
        <w:rPr>
          <w:sz w:val="25"/>
          <w:szCs w:val="25"/>
        </w:rPr>
        <w:t>Е.М.Шпирук</w:t>
      </w:r>
      <w:proofErr w:type="spellEnd"/>
    </w:p>
    <w:sectPr w:rsidR="00C778DD" w:rsidRPr="00376D28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81477"/>
    <w:rsid w:val="00184A4B"/>
    <w:rsid w:val="001F35A0"/>
    <w:rsid w:val="00204481"/>
    <w:rsid w:val="00204BF8"/>
    <w:rsid w:val="00226EE8"/>
    <w:rsid w:val="002403D1"/>
    <w:rsid w:val="002832F0"/>
    <w:rsid w:val="002925C0"/>
    <w:rsid w:val="00296023"/>
    <w:rsid w:val="002B5332"/>
    <w:rsid w:val="00346B51"/>
    <w:rsid w:val="00373AB5"/>
    <w:rsid w:val="00374721"/>
    <w:rsid w:val="00376D28"/>
    <w:rsid w:val="00391C01"/>
    <w:rsid w:val="0044662D"/>
    <w:rsid w:val="004A4B7E"/>
    <w:rsid w:val="004A7DA3"/>
    <w:rsid w:val="004E055C"/>
    <w:rsid w:val="004E7D8F"/>
    <w:rsid w:val="00525C5E"/>
    <w:rsid w:val="005A6286"/>
    <w:rsid w:val="00627D6F"/>
    <w:rsid w:val="0064571A"/>
    <w:rsid w:val="006B650B"/>
    <w:rsid w:val="00784E8E"/>
    <w:rsid w:val="007B5C7F"/>
    <w:rsid w:val="007B6760"/>
    <w:rsid w:val="007B67CB"/>
    <w:rsid w:val="007C7F24"/>
    <w:rsid w:val="007D229C"/>
    <w:rsid w:val="00823A46"/>
    <w:rsid w:val="00833D3F"/>
    <w:rsid w:val="00835E94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42BC7"/>
    <w:rsid w:val="00A64FF4"/>
    <w:rsid w:val="00A80F64"/>
    <w:rsid w:val="00AF0224"/>
    <w:rsid w:val="00B347FF"/>
    <w:rsid w:val="00BD5D2E"/>
    <w:rsid w:val="00C778DD"/>
    <w:rsid w:val="00CE01BE"/>
    <w:rsid w:val="00CE3987"/>
    <w:rsid w:val="00CE47AF"/>
    <w:rsid w:val="00CF664B"/>
    <w:rsid w:val="00D069CE"/>
    <w:rsid w:val="00D26DDB"/>
    <w:rsid w:val="00D35CEE"/>
    <w:rsid w:val="00D55FAF"/>
    <w:rsid w:val="00D56B25"/>
    <w:rsid w:val="00D57882"/>
    <w:rsid w:val="00D63886"/>
    <w:rsid w:val="00D92792"/>
    <w:rsid w:val="00D94ACD"/>
    <w:rsid w:val="00D9599E"/>
    <w:rsid w:val="00DE5702"/>
    <w:rsid w:val="00DE62ED"/>
    <w:rsid w:val="00DF6456"/>
    <w:rsid w:val="00E0618F"/>
    <w:rsid w:val="00E17EA7"/>
    <w:rsid w:val="00E268F4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2024-12-11T02:38:00Z</cp:lastPrinted>
  <dcterms:created xsi:type="dcterms:W3CDTF">2019-11-15T04:18:00Z</dcterms:created>
  <dcterms:modified xsi:type="dcterms:W3CDTF">2024-12-11T02:40:00Z</dcterms:modified>
</cp:coreProperties>
</file>