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376D28" w:rsidRDefault="00A2384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93796763" r:id="rId6"/>
        </w:objec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КРАСНОЯРСКИЙ  КРАЙ  СУХОБУЗИМСКИЙ  РАЙОН</w: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АДМИНИСТРАЦИЯ ШИЛИНСКОГО СЕЛЬСОВЕТА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ПОСТАНОВЛЕНИЕ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E268F4" w:rsidP="00D57882">
      <w:pPr>
        <w:rPr>
          <w:sz w:val="25"/>
          <w:szCs w:val="25"/>
        </w:rPr>
      </w:pPr>
      <w:r>
        <w:rPr>
          <w:sz w:val="25"/>
          <w:szCs w:val="25"/>
        </w:rPr>
        <w:t>2</w:t>
      </w:r>
      <w:r w:rsidR="00DE5702">
        <w:rPr>
          <w:sz w:val="25"/>
          <w:szCs w:val="25"/>
        </w:rPr>
        <w:t>2</w:t>
      </w:r>
      <w:r w:rsidR="00A2489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ноября</w:t>
      </w:r>
      <w:r w:rsidR="00A24895" w:rsidRPr="00376D28">
        <w:rPr>
          <w:sz w:val="25"/>
          <w:szCs w:val="25"/>
        </w:rPr>
        <w:t xml:space="preserve"> </w:t>
      </w:r>
      <w:r w:rsidR="00296023" w:rsidRPr="00376D28">
        <w:rPr>
          <w:sz w:val="25"/>
          <w:szCs w:val="25"/>
        </w:rPr>
        <w:t>20</w:t>
      </w:r>
      <w:r w:rsidR="00A24895" w:rsidRPr="00376D28">
        <w:rPr>
          <w:sz w:val="25"/>
          <w:szCs w:val="25"/>
        </w:rPr>
        <w:t>2</w:t>
      </w:r>
      <w:r w:rsidR="00E17EA7" w:rsidRPr="00376D28">
        <w:rPr>
          <w:sz w:val="25"/>
          <w:szCs w:val="25"/>
        </w:rPr>
        <w:t xml:space="preserve">4       </w:t>
      </w:r>
      <w:r w:rsidR="00D57882" w:rsidRPr="00376D28">
        <w:rPr>
          <w:sz w:val="25"/>
          <w:szCs w:val="25"/>
        </w:rPr>
        <w:tab/>
      </w:r>
      <w:bookmarkStart w:id="0" w:name="_GoBack"/>
      <w:bookmarkEnd w:id="0"/>
      <w:r w:rsidR="00D57882" w:rsidRPr="00376D28">
        <w:rPr>
          <w:sz w:val="25"/>
          <w:szCs w:val="25"/>
        </w:rPr>
        <w:tab/>
        <w:t xml:space="preserve">     </w:t>
      </w:r>
      <w:r w:rsidR="00376D28">
        <w:rPr>
          <w:sz w:val="25"/>
          <w:szCs w:val="25"/>
        </w:rPr>
        <w:t xml:space="preserve">         </w:t>
      </w:r>
      <w:r w:rsidR="00D57882" w:rsidRPr="00376D28">
        <w:rPr>
          <w:sz w:val="25"/>
          <w:szCs w:val="25"/>
        </w:rPr>
        <w:t xml:space="preserve">         с.</w:t>
      </w:r>
      <w:r w:rsidR="00890C0C" w:rsidRPr="00376D28">
        <w:rPr>
          <w:sz w:val="25"/>
          <w:szCs w:val="25"/>
        </w:rPr>
        <w:t xml:space="preserve"> </w:t>
      </w:r>
      <w:r w:rsidR="00D57882" w:rsidRPr="00376D28">
        <w:rPr>
          <w:sz w:val="25"/>
          <w:szCs w:val="25"/>
        </w:rPr>
        <w:t>Шила</w:t>
      </w:r>
      <w:r w:rsidR="00D57882" w:rsidRPr="00376D28">
        <w:rPr>
          <w:sz w:val="25"/>
          <w:szCs w:val="25"/>
        </w:rPr>
        <w:tab/>
        <w:t xml:space="preserve">   </w:t>
      </w:r>
      <w:r w:rsidR="00EB3785" w:rsidRPr="00376D28">
        <w:rPr>
          <w:sz w:val="25"/>
          <w:szCs w:val="25"/>
        </w:rPr>
        <w:t xml:space="preserve">                       </w:t>
      </w:r>
      <w:r w:rsidR="00D55FAF" w:rsidRPr="00376D28">
        <w:rPr>
          <w:sz w:val="25"/>
          <w:szCs w:val="25"/>
        </w:rPr>
        <w:t xml:space="preserve">          </w:t>
      </w:r>
      <w:r w:rsidR="00D57882" w:rsidRPr="00376D28">
        <w:rPr>
          <w:sz w:val="25"/>
          <w:szCs w:val="25"/>
        </w:rPr>
        <w:t xml:space="preserve">   №</w:t>
      </w:r>
      <w:r w:rsidR="00EB378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1</w:t>
      </w:r>
      <w:r>
        <w:rPr>
          <w:sz w:val="25"/>
          <w:szCs w:val="25"/>
        </w:rPr>
        <w:t>2</w:t>
      </w:r>
      <w:r w:rsidR="00DE5702">
        <w:rPr>
          <w:sz w:val="25"/>
          <w:szCs w:val="25"/>
        </w:rPr>
        <w:t>7</w:t>
      </w:r>
      <w:r w:rsidR="00D9599E" w:rsidRPr="00376D28">
        <w:rPr>
          <w:sz w:val="25"/>
          <w:szCs w:val="25"/>
        </w:rPr>
        <w:t>-п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E43FB9" w:rsidRPr="00376D28" w:rsidRDefault="00E43FB9" w:rsidP="00E43FB9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>О присвоении адреса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D57882" w:rsidRPr="00376D28" w:rsidRDefault="00D57882" w:rsidP="00D5788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               Руководствуясь Федеральным Законом № 131-ФЗ от 06.10.2003г.</w:t>
      </w:r>
      <w:r w:rsidR="00D9599E" w:rsidRPr="00376D28">
        <w:rPr>
          <w:sz w:val="25"/>
          <w:szCs w:val="25"/>
        </w:rPr>
        <w:t xml:space="preserve"> «</w:t>
      </w:r>
      <w:r w:rsidRPr="00376D28">
        <w:rPr>
          <w:sz w:val="25"/>
          <w:szCs w:val="25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376D28">
        <w:rPr>
          <w:sz w:val="25"/>
          <w:szCs w:val="25"/>
        </w:rPr>
        <w:t xml:space="preserve"> </w:t>
      </w:r>
      <w:r w:rsidRPr="00376D28">
        <w:rPr>
          <w:sz w:val="25"/>
          <w:szCs w:val="25"/>
        </w:rPr>
        <w:t>ПОСТАНОВЛЯЮ: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B347FF" w:rsidRPr="00376D28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Присвоить адрес </w:t>
      </w:r>
      <w:r w:rsidR="007B6760">
        <w:rPr>
          <w:sz w:val="25"/>
          <w:szCs w:val="25"/>
        </w:rPr>
        <w:t>помещениям</w:t>
      </w:r>
      <w:r w:rsidRPr="00376D28">
        <w:rPr>
          <w:sz w:val="25"/>
          <w:szCs w:val="25"/>
        </w:rPr>
        <w:t xml:space="preserve"> (</w:t>
      </w:r>
      <w:r w:rsidR="007B6760">
        <w:rPr>
          <w:sz w:val="25"/>
          <w:szCs w:val="25"/>
        </w:rPr>
        <w:t>квартирам</w:t>
      </w:r>
      <w:r w:rsidRPr="00376D28">
        <w:rPr>
          <w:sz w:val="25"/>
          <w:szCs w:val="25"/>
        </w:rPr>
        <w:t>)</w:t>
      </w:r>
      <w:r w:rsidR="00204BF8" w:rsidRPr="00376D28">
        <w:rPr>
          <w:sz w:val="25"/>
          <w:szCs w:val="25"/>
        </w:rPr>
        <w:t>:</w:t>
      </w:r>
      <w:r w:rsidRPr="00376D28">
        <w:rPr>
          <w:sz w:val="25"/>
          <w:szCs w:val="25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4961"/>
        <w:gridCol w:w="1560"/>
        <w:gridCol w:w="2268"/>
      </w:tblGrid>
      <w:tr w:rsidR="00A220CE" w:rsidRPr="00376D28" w:rsidTr="007B676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Номер объекта</w:t>
            </w:r>
            <w:r w:rsidR="00373AB5" w:rsidRPr="00376D28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376D28" w:rsidTr="007B6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5</w:t>
            </w:r>
          </w:p>
        </w:tc>
      </w:tr>
      <w:tr w:rsidR="00A220CE" w:rsidRPr="00376D28" w:rsidTr="007B676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i/>
                <w:sz w:val="25"/>
                <w:szCs w:val="25"/>
              </w:rPr>
              <w:t>В муниципальном  делении: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7F68F4"/>
          <w:p w:rsidR="00DE5702" w:rsidRPr="007B6760" w:rsidRDefault="00DE5702" w:rsidP="007F68F4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DE570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E268F4">
            <w:pPr>
              <w:jc w:val="center"/>
            </w:pPr>
            <w:r>
              <w:t>24:35:0490101:217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</w:t>
            </w:r>
            <w:r>
              <w:t>23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</w:t>
            </w:r>
            <w:r>
              <w:t>24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24:35:0490101:21</w:t>
            </w:r>
            <w:r>
              <w:t>9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</w:t>
            </w:r>
            <w:r>
              <w:t>26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</w:t>
            </w:r>
            <w:r>
              <w:t>25</w:t>
            </w:r>
          </w:p>
        </w:tc>
      </w:tr>
      <w:tr w:rsidR="00DE5702" w:rsidRPr="00376D28" w:rsidTr="00E268F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</w:t>
            </w:r>
            <w:r>
              <w:t>2</w:t>
            </w:r>
            <w:r>
              <w:t>7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</w:t>
            </w:r>
            <w:r>
              <w:t>230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</w:t>
            </w:r>
            <w:r>
              <w:t>221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</w:t>
            </w:r>
            <w:r>
              <w:t>222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</w:t>
            </w:r>
            <w:r>
              <w:t>220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24:35:0490101:21</w:t>
            </w:r>
            <w:r>
              <w:t>8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</w:t>
            </w:r>
            <w:r>
              <w:t>229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</w:t>
            </w:r>
            <w:r>
              <w:t>31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</w:t>
            </w:r>
            <w:r>
              <w:t>32</w:t>
            </w:r>
          </w:p>
        </w:tc>
      </w:tr>
      <w:tr w:rsidR="00DE5702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02" w:rsidRPr="007B6760" w:rsidRDefault="00DE5702" w:rsidP="006840D7"/>
          <w:p w:rsidR="00DE5702" w:rsidRPr="007B6760" w:rsidRDefault="00DE5702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02" w:rsidRPr="00376D28" w:rsidRDefault="00DE5702" w:rsidP="00886B4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</w:t>
            </w:r>
            <w:r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2" w:rsidRPr="00376D28" w:rsidRDefault="00DE5702" w:rsidP="00886B42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02" w:rsidRPr="00376D28" w:rsidRDefault="00DE5702" w:rsidP="00DE5702">
            <w:pPr>
              <w:jc w:val="center"/>
            </w:pPr>
            <w:r>
              <w:t>24:35:0490101:2</w:t>
            </w:r>
            <w:r>
              <w:t>28</w:t>
            </w:r>
          </w:p>
        </w:tc>
      </w:tr>
    </w:tbl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>2. Постановление вступает в силу со дня подписания.</w:t>
      </w:r>
    </w:p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 xml:space="preserve">3. </w:t>
      </w:r>
      <w:proofErr w:type="gramStart"/>
      <w:r w:rsidRPr="00376D28">
        <w:rPr>
          <w:sz w:val="25"/>
          <w:szCs w:val="25"/>
        </w:rPr>
        <w:t>Контроль за</w:t>
      </w:r>
      <w:proofErr w:type="gramEnd"/>
      <w:r w:rsidRPr="00376D28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Pr="00376D28" w:rsidRDefault="00204BF8" w:rsidP="00204BF8">
      <w:pPr>
        <w:jc w:val="both"/>
        <w:rPr>
          <w:sz w:val="25"/>
          <w:szCs w:val="25"/>
        </w:rPr>
      </w:pPr>
    </w:p>
    <w:p w:rsidR="00A23842" w:rsidRPr="00376D28" w:rsidRDefault="00A23842" w:rsidP="00A23842">
      <w:pPr>
        <w:jc w:val="both"/>
        <w:rPr>
          <w:sz w:val="25"/>
          <w:szCs w:val="25"/>
        </w:rPr>
      </w:pPr>
    </w:p>
    <w:p w:rsidR="00C778DD" w:rsidRPr="00376D28" w:rsidRDefault="00204BF8" w:rsidP="00A2384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Глава Шилинского сельсовета                                                               </w:t>
      </w:r>
      <w:proofErr w:type="spellStart"/>
      <w:r w:rsidRPr="00376D28">
        <w:rPr>
          <w:sz w:val="25"/>
          <w:szCs w:val="25"/>
        </w:rPr>
        <w:t>Е.М.Шпирук</w:t>
      </w:r>
      <w:proofErr w:type="spellEnd"/>
    </w:p>
    <w:sectPr w:rsidR="00C778DD" w:rsidRPr="00376D28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184A4B"/>
    <w:rsid w:val="001F35A0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376D28"/>
    <w:rsid w:val="00391C01"/>
    <w:rsid w:val="0044662D"/>
    <w:rsid w:val="004A4B7E"/>
    <w:rsid w:val="004A7DA3"/>
    <w:rsid w:val="004E055C"/>
    <w:rsid w:val="004E7D8F"/>
    <w:rsid w:val="00525C5E"/>
    <w:rsid w:val="005A6286"/>
    <w:rsid w:val="00627D6F"/>
    <w:rsid w:val="0064571A"/>
    <w:rsid w:val="006B650B"/>
    <w:rsid w:val="00784E8E"/>
    <w:rsid w:val="007B5C7F"/>
    <w:rsid w:val="007B6760"/>
    <w:rsid w:val="007C7F24"/>
    <w:rsid w:val="007D229C"/>
    <w:rsid w:val="00823A46"/>
    <w:rsid w:val="00833D3F"/>
    <w:rsid w:val="00835E94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42BC7"/>
    <w:rsid w:val="00A64FF4"/>
    <w:rsid w:val="00AF0224"/>
    <w:rsid w:val="00B347FF"/>
    <w:rsid w:val="00BD5D2E"/>
    <w:rsid w:val="00C778DD"/>
    <w:rsid w:val="00CE01BE"/>
    <w:rsid w:val="00CE3987"/>
    <w:rsid w:val="00CE47AF"/>
    <w:rsid w:val="00CF664B"/>
    <w:rsid w:val="00D069CE"/>
    <w:rsid w:val="00D26DDB"/>
    <w:rsid w:val="00D35CEE"/>
    <w:rsid w:val="00D55FAF"/>
    <w:rsid w:val="00D57882"/>
    <w:rsid w:val="00D92792"/>
    <w:rsid w:val="00D94ACD"/>
    <w:rsid w:val="00D9599E"/>
    <w:rsid w:val="00DE5702"/>
    <w:rsid w:val="00DE62ED"/>
    <w:rsid w:val="00DF6456"/>
    <w:rsid w:val="00E0618F"/>
    <w:rsid w:val="00E17EA7"/>
    <w:rsid w:val="00E268F4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2024-11-22T09:05:00Z</cp:lastPrinted>
  <dcterms:created xsi:type="dcterms:W3CDTF">2019-11-15T04:18:00Z</dcterms:created>
  <dcterms:modified xsi:type="dcterms:W3CDTF">2024-11-22T09:06:00Z</dcterms:modified>
</cp:coreProperties>
</file>